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E0" w:rsidRDefault="00442CE0" w:rsidP="00442CE0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</w:p>
    <w:p w:rsidR="00442CE0" w:rsidRDefault="00442CE0" w:rsidP="00442CE0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    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《参赛回执表》</w:t>
      </w: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615"/>
        <w:gridCol w:w="1222"/>
        <w:gridCol w:w="1050"/>
        <w:gridCol w:w="1981"/>
        <w:gridCol w:w="1217"/>
        <w:gridCol w:w="1217"/>
        <w:gridCol w:w="1217"/>
      </w:tblGrid>
      <w:tr w:rsidR="00442CE0" w:rsidTr="002E140D">
        <w:tc>
          <w:tcPr>
            <w:tcW w:w="615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22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50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981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参赛项目</w:t>
            </w: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参赛企业</w:t>
            </w: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442CE0" w:rsidTr="002E140D">
        <w:tc>
          <w:tcPr>
            <w:tcW w:w="615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2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981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442CE0" w:rsidTr="002E140D">
        <w:tc>
          <w:tcPr>
            <w:tcW w:w="615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2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981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442CE0" w:rsidTr="002E140D">
        <w:tc>
          <w:tcPr>
            <w:tcW w:w="615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2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981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442CE0" w:rsidTr="002E140D">
        <w:tc>
          <w:tcPr>
            <w:tcW w:w="615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2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981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442CE0" w:rsidTr="002E140D">
        <w:tc>
          <w:tcPr>
            <w:tcW w:w="615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2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981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442CE0" w:rsidTr="002E140D">
        <w:tc>
          <w:tcPr>
            <w:tcW w:w="615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2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981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442CE0" w:rsidTr="002E140D">
        <w:tc>
          <w:tcPr>
            <w:tcW w:w="615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2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981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442CE0" w:rsidTr="002E140D">
        <w:tc>
          <w:tcPr>
            <w:tcW w:w="615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2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981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  <w:tr w:rsidR="00442CE0" w:rsidTr="002E140D">
        <w:tc>
          <w:tcPr>
            <w:tcW w:w="615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22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981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217" w:type="dxa"/>
          </w:tcPr>
          <w:p w:rsidR="00442CE0" w:rsidRDefault="00442CE0" w:rsidP="002E140D">
            <w:pP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</w:p>
        </w:tc>
      </w:tr>
    </w:tbl>
    <w:p w:rsidR="00442CE0" w:rsidRDefault="00442CE0" w:rsidP="00442CE0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注：请将本参赛回执表发送至</w:t>
      </w:r>
      <w:r>
        <w:rPr>
          <w:rFonts w:ascii="宋体" w:hAnsi="宋体" w:cs="宋体"/>
          <w:kern w:val="0"/>
          <w:sz w:val="30"/>
          <w:szCs w:val="30"/>
          <w:lang w:bidi="ar"/>
        </w:rPr>
        <w:t xml:space="preserve">dzjkqkjj@dz.shandong.cn </w:t>
      </w:r>
    </w:p>
    <w:p w:rsidR="00034837" w:rsidRPr="00442CE0" w:rsidRDefault="00034837">
      <w:bookmarkStart w:id="0" w:name="_GoBack"/>
      <w:bookmarkEnd w:id="0"/>
    </w:p>
    <w:sectPr w:rsidR="00034837" w:rsidRPr="00442C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B2" w:rsidRDefault="00AB0AB2" w:rsidP="00442CE0">
      <w:r>
        <w:separator/>
      </w:r>
    </w:p>
  </w:endnote>
  <w:endnote w:type="continuationSeparator" w:id="0">
    <w:p w:rsidR="00AB0AB2" w:rsidRDefault="00AB0AB2" w:rsidP="0044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B2" w:rsidRDefault="00AB0AB2" w:rsidP="00442CE0">
      <w:r>
        <w:separator/>
      </w:r>
    </w:p>
  </w:footnote>
  <w:footnote w:type="continuationSeparator" w:id="0">
    <w:p w:rsidR="00AB0AB2" w:rsidRDefault="00AB0AB2" w:rsidP="0044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AC"/>
    <w:rsid w:val="00034837"/>
    <w:rsid w:val="00442CE0"/>
    <w:rsid w:val="007859AC"/>
    <w:rsid w:val="00AB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2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2C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2C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2CE0"/>
    <w:rPr>
      <w:sz w:val="18"/>
      <w:szCs w:val="18"/>
    </w:rPr>
  </w:style>
  <w:style w:type="table" w:styleId="a5">
    <w:name w:val="Table Grid"/>
    <w:basedOn w:val="a1"/>
    <w:rsid w:val="00442CE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2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2C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2C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2CE0"/>
    <w:rPr>
      <w:sz w:val="18"/>
      <w:szCs w:val="18"/>
    </w:rPr>
  </w:style>
  <w:style w:type="table" w:styleId="a5">
    <w:name w:val="Table Grid"/>
    <w:basedOn w:val="a1"/>
    <w:rsid w:val="00442CE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2019-07-29T01:42:00Z</dcterms:created>
  <dcterms:modified xsi:type="dcterms:W3CDTF">2019-07-29T01:42:00Z</dcterms:modified>
</cp:coreProperties>
</file>